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7C0" w14:textId="77777777" w:rsidR="003E0FD5" w:rsidRDefault="003E0FD5" w:rsidP="003E0FD5">
      <w:pPr>
        <w:pStyle w:val="BodyText"/>
        <w:spacing w:before="23"/>
        <w:ind w:left="200" w:right="54"/>
        <w:jc w:val="center"/>
      </w:pPr>
    </w:p>
    <w:p w14:paraId="13D5A6E5" w14:textId="77777777" w:rsidR="003E0FD5" w:rsidRDefault="003E0FD5" w:rsidP="003E0FD5">
      <w:pPr>
        <w:pStyle w:val="BodyText"/>
        <w:spacing w:before="23"/>
        <w:ind w:left="200" w:right="54"/>
        <w:jc w:val="center"/>
      </w:pPr>
    </w:p>
    <w:p w14:paraId="65BD0804" w14:textId="1CDB0A29" w:rsidR="003E0FD5" w:rsidRDefault="00D01343" w:rsidP="00D01343">
      <w:pPr>
        <w:pStyle w:val="BodyText"/>
        <w:tabs>
          <w:tab w:val="center" w:pos="13895"/>
          <w:tab w:val="left" w:pos="18660"/>
        </w:tabs>
        <w:spacing w:before="23"/>
        <w:ind w:left="200" w:right="54"/>
      </w:pPr>
      <w:r>
        <w:tab/>
      </w:r>
      <w:r w:rsidR="003E0FD5">
        <w:t xml:space="preserve">Longhorn Council Training Committee Meeting Agenda: </w:t>
      </w:r>
      <w:r w:rsidR="00563211">
        <w:t xml:space="preserve"> </w:t>
      </w:r>
      <w:r>
        <w:t xml:space="preserve">September </w:t>
      </w:r>
      <w:r w:rsidR="00563211">
        <w:t>202</w:t>
      </w:r>
      <w:r w:rsidR="00BE2610">
        <w:t>4</w:t>
      </w:r>
    </w:p>
    <w:p w14:paraId="1FE9603D" w14:textId="77777777" w:rsidR="003E0FD5" w:rsidRDefault="003E0FD5" w:rsidP="003E0FD5">
      <w:pPr>
        <w:spacing w:before="10"/>
        <w:rPr>
          <w:b/>
          <w:sz w:val="19"/>
        </w:rPr>
      </w:pPr>
    </w:p>
    <w:tbl>
      <w:tblPr>
        <w:tblW w:w="9314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88"/>
      </w:tblGrid>
      <w:tr w:rsidR="003E0FD5" w:rsidRPr="003E0FD5" w14:paraId="09C7CD44" w14:textId="77777777" w:rsidTr="00454A40">
        <w:trPr>
          <w:trHeight w:val="162"/>
        </w:trPr>
        <w:tc>
          <w:tcPr>
            <w:tcW w:w="1526" w:type="dxa"/>
          </w:tcPr>
          <w:p w14:paraId="571DD562" w14:textId="77777777" w:rsidR="003E0FD5" w:rsidRPr="003E0FD5" w:rsidRDefault="003E0FD5" w:rsidP="00D75BE4">
            <w:pPr>
              <w:pStyle w:val="TableParagraph"/>
              <w:ind w:left="0" w:right="448"/>
              <w:rPr>
                <w:b/>
                <w:sz w:val="24"/>
                <w:szCs w:val="24"/>
              </w:rPr>
            </w:pPr>
            <w:r w:rsidRPr="003E0FD5">
              <w:rPr>
                <w:b/>
                <w:sz w:val="24"/>
                <w:szCs w:val="24"/>
              </w:rPr>
              <w:t>Meeting date, time, and place</w:t>
            </w:r>
          </w:p>
        </w:tc>
        <w:tc>
          <w:tcPr>
            <w:tcW w:w="7788" w:type="dxa"/>
          </w:tcPr>
          <w:p w14:paraId="2E8FE68C" w14:textId="79FB7D26" w:rsidR="003E0FD5" w:rsidRPr="003E0FD5" w:rsidRDefault="003E0FD5" w:rsidP="00D75BE4">
            <w:pPr>
              <w:pStyle w:val="TableParagraph"/>
              <w:ind w:left="0" w:right="2577"/>
              <w:rPr>
                <w:sz w:val="24"/>
                <w:szCs w:val="24"/>
              </w:rPr>
            </w:pPr>
            <w:r w:rsidRPr="003E0FD5">
              <w:rPr>
                <w:sz w:val="24"/>
                <w:szCs w:val="24"/>
              </w:rPr>
              <w:t xml:space="preserve">  Date: Wednesday, </w:t>
            </w:r>
            <w:r w:rsidR="00D01343">
              <w:rPr>
                <w:sz w:val="24"/>
                <w:szCs w:val="24"/>
              </w:rPr>
              <w:t xml:space="preserve">September </w:t>
            </w:r>
            <w:r w:rsidR="00563211">
              <w:rPr>
                <w:sz w:val="24"/>
                <w:szCs w:val="24"/>
              </w:rPr>
              <w:t>1</w:t>
            </w:r>
            <w:r w:rsidR="00D01343">
              <w:rPr>
                <w:sz w:val="24"/>
                <w:szCs w:val="24"/>
              </w:rPr>
              <w:t>8</w:t>
            </w:r>
            <w:r w:rsidR="00BE2610">
              <w:rPr>
                <w:sz w:val="24"/>
                <w:szCs w:val="24"/>
              </w:rPr>
              <w:t>, 2024</w:t>
            </w:r>
            <w:r w:rsidR="009D251B">
              <w:rPr>
                <w:sz w:val="24"/>
                <w:szCs w:val="24"/>
              </w:rPr>
              <w:t>, 7 pm</w:t>
            </w:r>
          </w:p>
          <w:p w14:paraId="618C4972" w14:textId="77777777" w:rsidR="003E0FD5" w:rsidRPr="003E0FD5" w:rsidRDefault="003E0FD5" w:rsidP="00D75BE4">
            <w:pPr>
              <w:pStyle w:val="TableParagraph"/>
              <w:spacing w:line="242" w:lineRule="auto"/>
              <w:ind w:left="135"/>
              <w:rPr>
                <w:sz w:val="24"/>
                <w:szCs w:val="24"/>
              </w:rPr>
            </w:pPr>
            <w:r w:rsidRPr="003E0FD5">
              <w:rPr>
                <w:sz w:val="24"/>
                <w:szCs w:val="24"/>
              </w:rPr>
              <w:t>Place: Now transitioned to In-Person: Council Office at 850 Cannon Drive, Hurst 76054.</w:t>
            </w:r>
          </w:p>
          <w:p w14:paraId="5DEA8A48" w14:textId="0F50155C" w:rsidR="003E0FD5" w:rsidRPr="003E0FD5" w:rsidRDefault="003E0FD5" w:rsidP="00454A40">
            <w:pPr>
              <w:pStyle w:val="TableParagraph"/>
              <w:spacing w:line="242" w:lineRule="auto"/>
              <w:ind w:left="135"/>
              <w:rPr>
                <w:sz w:val="24"/>
                <w:szCs w:val="24"/>
              </w:rPr>
            </w:pPr>
            <w:r w:rsidRPr="00C25E87">
              <w:rPr>
                <w:sz w:val="24"/>
                <w:szCs w:val="24"/>
                <w:highlight w:val="yellow"/>
              </w:rPr>
              <w:t>Conference Phone Number: +1 346-248-7799 Meeting ID: 852 4100 0794; Passcode: 633712</w:t>
            </w:r>
          </w:p>
        </w:tc>
      </w:tr>
      <w:tr w:rsidR="00454A40" w:rsidRPr="003E0FD5" w14:paraId="18EEB1CB" w14:textId="77777777" w:rsidTr="00454A40">
        <w:trPr>
          <w:trHeight w:val="162"/>
        </w:trPr>
        <w:tc>
          <w:tcPr>
            <w:tcW w:w="1526" w:type="dxa"/>
          </w:tcPr>
          <w:p w14:paraId="59DF9B57" w14:textId="5CF9A819" w:rsidR="00454A40" w:rsidRPr="003E0FD5" w:rsidRDefault="00454A40" w:rsidP="00D75BE4">
            <w:pPr>
              <w:pStyle w:val="TableParagraph"/>
              <w:ind w:left="0" w:right="448"/>
              <w:rPr>
                <w:b/>
                <w:sz w:val="24"/>
                <w:szCs w:val="24"/>
              </w:rPr>
            </w:pPr>
          </w:p>
        </w:tc>
        <w:tc>
          <w:tcPr>
            <w:tcW w:w="7788" w:type="dxa"/>
          </w:tcPr>
          <w:p w14:paraId="72574493" w14:textId="77777777" w:rsidR="00454A40" w:rsidRPr="003E0FD5" w:rsidRDefault="00454A40" w:rsidP="00D75BE4">
            <w:pPr>
              <w:pStyle w:val="TableParagraph"/>
              <w:ind w:left="0" w:right="2577"/>
              <w:rPr>
                <w:sz w:val="24"/>
                <w:szCs w:val="24"/>
              </w:rPr>
            </w:pPr>
          </w:p>
        </w:tc>
      </w:tr>
    </w:tbl>
    <w:p w14:paraId="5BB85BA2" w14:textId="42E22BF8" w:rsidR="005A1E59" w:rsidRPr="003E0FD5" w:rsidRDefault="003E0FD5" w:rsidP="003E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 xml:space="preserve"> Opening</w:t>
      </w:r>
    </w:p>
    <w:p w14:paraId="174D9986" w14:textId="5B625E83" w:rsidR="003E0FD5" w:rsidRPr="003E0FD5" w:rsidRDefault="003E0FD5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Pledge</w:t>
      </w:r>
      <w:r>
        <w:rPr>
          <w:sz w:val="24"/>
          <w:szCs w:val="24"/>
        </w:rPr>
        <w:t xml:space="preserve"> of Allegiance</w:t>
      </w:r>
    </w:p>
    <w:p w14:paraId="3BD8AC30" w14:textId="2751FE68" w:rsidR="003E0FD5" w:rsidRPr="003E0FD5" w:rsidRDefault="003E0FD5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Trainer’s Creed</w:t>
      </w:r>
    </w:p>
    <w:p w14:paraId="7C9BEB6C" w14:textId="184C285B" w:rsidR="003E0FD5" w:rsidRDefault="003E0FD5" w:rsidP="003E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University of Scouting</w:t>
      </w:r>
    </w:p>
    <w:p w14:paraId="04ABD21D" w14:textId="0087E16E" w:rsidR="003E0FD5" w:rsidRPr="003E0FD5" w:rsidRDefault="003E0FD5" w:rsidP="003E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 xml:space="preserve">Calendar </w:t>
      </w:r>
    </w:p>
    <w:p w14:paraId="7018DA68" w14:textId="7A82B771" w:rsidR="003E0FD5" w:rsidRPr="00A75346" w:rsidRDefault="00563211" w:rsidP="00A7534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calendar dates for the rest of 2024 and 2025</w:t>
      </w:r>
    </w:p>
    <w:p w14:paraId="693A1406" w14:textId="01539539" w:rsidR="003E0FD5" w:rsidRPr="003E0FD5" w:rsidRDefault="003E0FD5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SM/ASM Specifics</w:t>
      </w:r>
      <w:r w:rsidR="00A75346">
        <w:rPr>
          <w:sz w:val="24"/>
          <w:szCs w:val="24"/>
        </w:rPr>
        <w:t xml:space="preserve"> – </w:t>
      </w:r>
    </w:p>
    <w:p w14:paraId="23C263E9" w14:textId="7E906061" w:rsidR="003E0FD5" w:rsidRPr="003E0FD5" w:rsidRDefault="003E0FD5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Cub Specifics</w:t>
      </w:r>
      <w:r w:rsidR="00A75346">
        <w:rPr>
          <w:sz w:val="24"/>
          <w:szCs w:val="24"/>
        </w:rPr>
        <w:t xml:space="preserve"> – </w:t>
      </w:r>
    </w:p>
    <w:p w14:paraId="2A3DA0AF" w14:textId="06F33D7D" w:rsidR="003E0FD5" w:rsidRPr="00A75346" w:rsidRDefault="003E0FD5" w:rsidP="00A7534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IOLS/BALOO</w:t>
      </w:r>
    </w:p>
    <w:p w14:paraId="6549F972" w14:textId="67D0A52C" w:rsidR="003E0FD5" w:rsidRPr="003E0FD5" w:rsidRDefault="003E0FD5" w:rsidP="003E0F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Direct Contact Leader Percentage</w:t>
      </w:r>
    </w:p>
    <w:p w14:paraId="1E070FBF" w14:textId="5CA533B7" w:rsidR="003E0FD5" w:rsidRDefault="003E0FD5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E0FD5">
        <w:rPr>
          <w:sz w:val="24"/>
          <w:szCs w:val="24"/>
        </w:rPr>
        <w:t>District Report</w:t>
      </w:r>
    </w:p>
    <w:p w14:paraId="14AC0BF0" w14:textId="7510D409" w:rsidR="00A75346" w:rsidRDefault="00A75346" w:rsidP="003E0F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100% DCL units</w:t>
      </w:r>
    </w:p>
    <w:p w14:paraId="22D67E39" w14:textId="630680F8" w:rsidR="00563211" w:rsidRDefault="00BE2610" w:rsidP="00493B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units with 0% DCL</w:t>
      </w:r>
    </w:p>
    <w:p w14:paraId="5F53355F" w14:textId="7DB03D27" w:rsidR="0070797C" w:rsidRDefault="0070797C" w:rsidP="00493B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Highest need per district</w:t>
      </w:r>
    </w:p>
    <w:p w14:paraId="09F407B7" w14:textId="01A20297" w:rsidR="0070797C" w:rsidRPr="00493BFE" w:rsidRDefault="0070797C" w:rsidP="0070797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address this need</w:t>
      </w:r>
    </w:p>
    <w:p w14:paraId="33A28E6C" w14:textId="24DBEC1E" w:rsidR="009D251B" w:rsidRDefault="009D251B" w:rsidP="00094E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Directive from Council</w:t>
      </w:r>
    </w:p>
    <w:p w14:paraId="3A2924FC" w14:textId="3EF934BD" w:rsidR="00FA5409" w:rsidRDefault="009D251B" w:rsidP="00FA54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100% trained units</w:t>
      </w:r>
    </w:p>
    <w:p w14:paraId="678BCF02" w14:textId="0D32B532" w:rsidR="008B46F4" w:rsidRDefault="008B46F4" w:rsidP="008B46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 needs</w:t>
      </w:r>
    </w:p>
    <w:p w14:paraId="4621670C" w14:textId="28D9A4FF" w:rsidR="008B46F4" w:rsidRDefault="008B46F4" w:rsidP="008B46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Leon Valley</w:t>
      </w:r>
    </w:p>
    <w:p w14:paraId="5CDB3D2A" w14:textId="55B710BF" w:rsidR="00094EA6" w:rsidRPr="00FA5409" w:rsidRDefault="00094EA6" w:rsidP="00094E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5409">
        <w:rPr>
          <w:sz w:val="24"/>
          <w:szCs w:val="24"/>
        </w:rPr>
        <w:t>Training Awards</w:t>
      </w:r>
    </w:p>
    <w:p w14:paraId="4310A7DF" w14:textId="48326F98" w:rsidR="000C4B35" w:rsidRDefault="00A22130" w:rsidP="000C4B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0C4B35">
        <w:rPr>
          <w:sz w:val="24"/>
          <w:szCs w:val="24"/>
        </w:rPr>
        <w:t>s</w:t>
      </w:r>
    </w:p>
    <w:p w14:paraId="21B2D7FC" w14:textId="02F9EF37" w:rsidR="00721A7C" w:rsidRPr="00D01343" w:rsidRDefault="000C4B35" w:rsidP="00D0134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Strategic Training Pla</w:t>
      </w:r>
      <w:r w:rsidR="00D01343">
        <w:rPr>
          <w:sz w:val="24"/>
          <w:szCs w:val="24"/>
        </w:rPr>
        <w:t>n</w:t>
      </w:r>
    </w:p>
    <w:p w14:paraId="74BFF070" w14:textId="60757874" w:rsidR="00721A7C" w:rsidRPr="00185107" w:rsidRDefault="00721A7C" w:rsidP="00721A7C">
      <w:pPr>
        <w:pStyle w:val="ListParagraph"/>
        <w:numPr>
          <w:ilvl w:val="2"/>
          <w:numId w:val="1"/>
        </w:numPr>
        <w:rPr>
          <w:i/>
          <w:iCs/>
          <w:sz w:val="24"/>
          <w:szCs w:val="24"/>
        </w:rPr>
      </w:pPr>
      <w:r w:rsidRPr="00185107">
        <w:rPr>
          <w:i/>
          <w:iCs/>
          <w:sz w:val="24"/>
          <w:szCs w:val="24"/>
        </w:rPr>
        <w:t>What should be our vision?</w:t>
      </w:r>
    </w:p>
    <w:p w14:paraId="57D64AF1" w14:textId="247D6620" w:rsidR="00721A7C" w:rsidRPr="00185107" w:rsidRDefault="00721A7C" w:rsidP="00721A7C">
      <w:pPr>
        <w:pStyle w:val="ListParagraph"/>
        <w:numPr>
          <w:ilvl w:val="2"/>
          <w:numId w:val="1"/>
        </w:numPr>
        <w:rPr>
          <w:i/>
          <w:iCs/>
          <w:sz w:val="24"/>
          <w:szCs w:val="24"/>
        </w:rPr>
      </w:pPr>
      <w:r w:rsidRPr="00185107">
        <w:rPr>
          <w:i/>
          <w:iCs/>
          <w:sz w:val="28"/>
          <w:szCs w:val="28"/>
        </w:rPr>
        <w:t>We should set a goal?</w:t>
      </w:r>
    </w:p>
    <w:p w14:paraId="0643340D" w14:textId="45AA2E99" w:rsidR="000C4B35" w:rsidRDefault="000C4B35" w:rsidP="000C4B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in-person training for Cub Scouts</w:t>
      </w:r>
    </w:p>
    <w:p w14:paraId="66032EE5" w14:textId="7A9ABEB7" w:rsidR="0029034B" w:rsidRDefault="0029034B" w:rsidP="000C4B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Coming Soon!!!</w:t>
      </w:r>
    </w:p>
    <w:p w14:paraId="3E5581DE" w14:textId="6930DBAA" w:rsidR="0029034B" w:rsidRDefault="0029034B" w:rsidP="002903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Fundamental of Training</w:t>
      </w:r>
    </w:p>
    <w:p w14:paraId="3821C599" w14:textId="0A1B4508" w:rsidR="0029034B" w:rsidRPr="009D251B" w:rsidRDefault="0029034B" w:rsidP="0029034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Trainer’s Edge</w:t>
      </w:r>
    </w:p>
    <w:p w14:paraId="596957E4" w14:textId="7E65AF1B" w:rsidR="00563211" w:rsidRDefault="00563211" w:rsidP="005632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Protection</w:t>
      </w:r>
    </w:p>
    <w:p w14:paraId="35DF6D83" w14:textId="6734F037" w:rsidR="00D87DA5" w:rsidRPr="009D251B" w:rsidRDefault="00D87DA5" w:rsidP="00D87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251B">
        <w:rPr>
          <w:sz w:val="24"/>
          <w:szCs w:val="24"/>
        </w:rPr>
        <w:t>Old Business</w:t>
      </w:r>
    </w:p>
    <w:p w14:paraId="48B95B99" w14:textId="143E4A2C" w:rsidR="00D87DA5" w:rsidRDefault="00D87DA5" w:rsidP="00D87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 your committee</w:t>
      </w:r>
    </w:p>
    <w:p w14:paraId="17B3B17F" w14:textId="426EB7EA" w:rsidR="000C4B35" w:rsidRDefault="000C4B35" w:rsidP="000C4B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4B35">
        <w:rPr>
          <w:sz w:val="24"/>
          <w:szCs w:val="24"/>
        </w:rPr>
        <w:t>Return notebooks and Thumb drives</w:t>
      </w:r>
      <w:r>
        <w:rPr>
          <w:sz w:val="24"/>
          <w:szCs w:val="24"/>
        </w:rPr>
        <w:t xml:space="preserve"> for Youth Protection</w:t>
      </w:r>
    </w:p>
    <w:p w14:paraId="1A6E9A11" w14:textId="2D726DAD" w:rsidR="00721A7C" w:rsidRPr="00CF25EC" w:rsidRDefault="00721A7C" w:rsidP="00721A7C">
      <w:pPr>
        <w:pStyle w:val="ListParagraph"/>
        <w:numPr>
          <w:ilvl w:val="2"/>
          <w:numId w:val="1"/>
        </w:numPr>
        <w:rPr>
          <w:i/>
          <w:iCs/>
          <w:sz w:val="24"/>
          <w:szCs w:val="24"/>
        </w:rPr>
      </w:pPr>
      <w:r w:rsidRPr="00CF25EC">
        <w:rPr>
          <w:i/>
          <w:iCs/>
          <w:sz w:val="24"/>
          <w:szCs w:val="24"/>
        </w:rPr>
        <w:t>Who still has their’s</w:t>
      </w:r>
    </w:p>
    <w:p w14:paraId="23EF5654" w14:textId="501ACAB2" w:rsidR="00A75346" w:rsidRPr="00BE2610" w:rsidRDefault="00A75346" w:rsidP="00721A7C">
      <w:pPr>
        <w:pStyle w:val="ListParagraph"/>
        <w:ind w:left="1440"/>
        <w:rPr>
          <w:sz w:val="24"/>
          <w:szCs w:val="24"/>
        </w:rPr>
      </w:pPr>
    </w:p>
    <w:p w14:paraId="3210B5C9" w14:textId="77777777" w:rsidR="00A75346" w:rsidRPr="00A75346" w:rsidRDefault="00A75346" w:rsidP="00A75346">
      <w:pPr>
        <w:ind w:left="720"/>
        <w:rPr>
          <w:sz w:val="24"/>
          <w:szCs w:val="24"/>
        </w:rPr>
      </w:pPr>
    </w:p>
    <w:p w14:paraId="70A23519" w14:textId="0A8F37EB" w:rsidR="003E0FD5" w:rsidRDefault="003E0FD5" w:rsidP="003E0FD5">
      <w:pPr>
        <w:pStyle w:val="ListParagraph"/>
        <w:ind w:left="1080"/>
      </w:pPr>
    </w:p>
    <w:sectPr w:rsidR="003E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73A2E"/>
    <w:multiLevelType w:val="hybridMultilevel"/>
    <w:tmpl w:val="817CD31A"/>
    <w:lvl w:ilvl="0" w:tplc="F2B49AB2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2E13"/>
    <w:multiLevelType w:val="hybridMultilevel"/>
    <w:tmpl w:val="746E360C"/>
    <w:lvl w:ilvl="0" w:tplc="D7103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49AB2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00879">
    <w:abstractNumId w:val="1"/>
  </w:num>
  <w:num w:numId="2" w16cid:durableId="154012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D5"/>
    <w:rsid w:val="00094EA6"/>
    <w:rsid w:val="000C4B35"/>
    <w:rsid w:val="00185107"/>
    <w:rsid w:val="0029034B"/>
    <w:rsid w:val="00340CC7"/>
    <w:rsid w:val="003C34F2"/>
    <w:rsid w:val="003E0FD5"/>
    <w:rsid w:val="00454A40"/>
    <w:rsid w:val="00493BFE"/>
    <w:rsid w:val="00534F02"/>
    <w:rsid w:val="00544CFA"/>
    <w:rsid w:val="00563211"/>
    <w:rsid w:val="005A1E59"/>
    <w:rsid w:val="0070797C"/>
    <w:rsid w:val="00721A7C"/>
    <w:rsid w:val="0072528B"/>
    <w:rsid w:val="008065F8"/>
    <w:rsid w:val="0081618A"/>
    <w:rsid w:val="008920D5"/>
    <w:rsid w:val="008B46F4"/>
    <w:rsid w:val="009C3277"/>
    <w:rsid w:val="009D251B"/>
    <w:rsid w:val="00A22130"/>
    <w:rsid w:val="00A75346"/>
    <w:rsid w:val="00B13048"/>
    <w:rsid w:val="00BD146C"/>
    <w:rsid w:val="00BE2610"/>
    <w:rsid w:val="00C25E87"/>
    <w:rsid w:val="00C30262"/>
    <w:rsid w:val="00C437AB"/>
    <w:rsid w:val="00C5614E"/>
    <w:rsid w:val="00CF25EC"/>
    <w:rsid w:val="00D01343"/>
    <w:rsid w:val="00D140CD"/>
    <w:rsid w:val="00D87DA5"/>
    <w:rsid w:val="00D95C24"/>
    <w:rsid w:val="00E02738"/>
    <w:rsid w:val="00E55E26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7983"/>
  <w15:chartTrackingRefBased/>
  <w15:docId w15:val="{89AE9F13-6B74-41D0-B5D6-41F8BF9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FD5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3E0FD5"/>
    <w:rPr>
      <w:rFonts w:ascii="Calibri" w:eastAsia="Calibri" w:hAnsi="Calibri" w:cs="Calibri"/>
      <w:b/>
      <w:bCs/>
      <w:kern w:val="0"/>
      <w:sz w:val="32"/>
      <w:szCs w:val="32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0FD5"/>
    <w:pPr>
      <w:ind w:left="140"/>
    </w:pPr>
  </w:style>
  <w:style w:type="paragraph" w:styleId="ListParagraph">
    <w:name w:val="List Paragraph"/>
    <w:basedOn w:val="Normal"/>
    <w:uiPriority w:val="34"/>
    <w:qFormat/>
    <w:rsid w:val="003E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Browder</dc:creator>
  <cp:keywords/>
  <dc:description/>
  <cp:lastModifiedBy>Pat Browder</cp:lastModifiedBy>
  <cp:revision>3</cp:revision>
  <cp:lastPrinted>2024-08-19T00:38:00Z</cp:lastPrinted>
  <dcterms:created xsi:type="dcterms:W3CDTF">2024-09-10T12:40:00Z</dcterms:created>
  <dcterms:modified xsi:type="dcterms:W3CDTF">2024-09-15T01:40:00Z</dcterms:modified>
</cp:coreProperties>
</file>